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74" w:type="dxa"/>
        <w:tblInd w:w="-8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5"/>
        <w:gridCol w:w="1442"/>
        <w:gridCol w:w="1670"/>
        <w:gridCol w:w="2982"/>
        <w:gridCol w:w="3865"/>
      </w:tblGrid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7153C4" w:rsidRPr="002D5183" w:rsidTr="00F8536C">
        <w:trPr>
          <w:trHeight w:val="235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58183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F85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588224" cy="835025"/>
                  <wp:effectExtent l="0" t="0" r="2540" b="3175"/>
                  <wp:docPr id="1" name="Obraz 1" descr="Znalezione obrazy dla zapytania 21 lekcji na XXI wi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21 lekcji na XXI wi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90" cy="858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Harari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Yuval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Noah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53C4" w:rsidRPr="002D5183" w:rsidTr="00F8536C">
        <w:trPr>
          <w:trHeight w:val="464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21 lekcji na XXI wiek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7153C4" w:rsidRPr="002D5183" w:rsidTr="00F8536C">
        <w:trPr>
          <w:trHeight w:val="1123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58184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F8536C" w:rsidP="00F85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04299" cy="857844"/>
                  <wp:effectExtent l="0" t="0" r="5715" b="0"/>
                  <wp:docPr id="2" name="Obraz 2" descr="Znalezione obrazy dla zapytania A co wyście myślały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A co wyście myślały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023" cy="884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Pajączkowska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Agnieszka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7153C4" w:rsidRPr="002D5183" w:rsidTr="00F8536C">
        <w:trPr>
          <w:trHeight w:val="6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A co wyście myślały? 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58185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F8536C" w:rsidP="00F85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44055" cy="914280"/>
                  <wp:effectExtent l="0" t="0" r="3810" b="635"/>
                  <wp:docPr id="3" name="Obraz 3" descr="Znalezione obrazy dla zapytania Agentki boy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Agentki boy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198" cy="94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Boyd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Douglas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7153C4" w:rsidRPr="002D5183" w:rsidTr="00F8536C">
        <w:trPr>
          <w:trHeight w:val="797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Agentki 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Bellona,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58186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F8536C" w:rsidP="00F85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28153" cy="1031023"/>
                  <wp:effectExtent l="0" t="0" r="635" b="0"/>
                  <wp:docPr id="4" name="Obraz 4" descr="Znalezione obrazy dla zapytania Amery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Amery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914" cy="104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Malesa, Dorota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903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Ameryka.pl 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Znak Litera Nova - Społeczny Instytut Wydawniczy Znak,</w:t>
            </w:r>
          </w:p>
        </w:tc>
      </w:tr>
      <w:tr w:rsidR="007153C4" w:rsidRPr="002D5183" w:rsidTr="00F8536C">
        <w:trPr>
          <w:trHeight w:val="1031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58187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F8536C" w:rsidP="00F85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59958" cy="936856"/>
                  <wp:effectExtent l="0" t="0" r="6985" b="0"/>
                  <wp:docPr id="5" name="Obraz 5" descr="Znalezione obrazy dla zapytania Barbara Radziwiłłówna niedźwiec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Barbara Radziwiłłówna niedźwiec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90" cy="95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Niedźwiedzka, Magdalena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382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Barbara Radziwiłłówna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58188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F8536C" w:rsidP="00F85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11354" cy="1009816"/>
                  <wp:effectExtent l="0" t="0" r="0" b="0"/>
                  <wp:docPr id="6" name="Obraz 6" descr="Znalezione obrazy dla zapytania Bardzo martwy sez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Bardzo martwy sez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572" cy="103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Kołodziejczyk, Marcin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. 2016.</w:t>
            </w:r>
          </w:p>
        </w:tc>
      </w:tr>
      <w:tr w:rsidR="007153C4" w:rsidRPr="002D5183" w:rsidTr="00F8536C">
        <w:trPr>
          <w:trHeight w:val="611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Bardzo martwy sezon 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Wielka Litera,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58190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F8536C" w:rsidP="00F853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89046" cy="1081378"/>
                  <wp:effectExtent l="0" t="0" r="0" b="5080"/>
                  <wp:docPr id="7" name="Obraz 7" descr="Znalezione obrazy dla zapytania Chór zapomnianych głos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Chór zapomnianych głos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321" cy="109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Mróz, Remigiusz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578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Chór zapomnianych głosów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Morgana Katarzyna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Wolszczak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53C4" w:rsidRPr="002D5183" w:rsidTr="00F8536C">
        <w:trPr>
          <w:trHeight w:val="517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58191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F8536C" w:rsidP="00AD1E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44962" cy="1057523"/>
                  <wp:effectExtent l="0" t="0" r="0" b="9525"/>
                  <wp:docPr id="8" name="Obraz 8" descr="Znalezione obrazy dla zapytania Ci, którzy walczy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Ci, którzy walczy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002" cy="108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Grabowska-Grzyb,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Ałbena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. 2015.</w:t>
            </w:r>
          </w:p>
        </w:tc>
      </w:tr>
      <w:tr w:rsidR="007153C4" w:rsidRPr="002D5183" w:rsidTr="00F8536C">
        <w:trPr>
          <w:trHeight w:val="12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Ci, którzy walczyli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Zwierciadło,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9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58193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AD1E95" w:rsidP="00AD1E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576925" cy="818985"/>
                  <wp:effectExtent l="0" t="0" r="0" b="635"/>
                  <wp:docPr id="9" name="Obraz 9" descr="Znalezione obrazy dla zapytania Czas ognistych kwia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Czas ognistych kwia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88" cy="84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Gohl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Christiane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AD1E95">
        <w:trPr>
          <w:trHeight w:val="367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Czas ognistych kwiatów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Sonia Draga,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58195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AD1E95" w:rsidP="00AD1E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04300" cy="857846"/>
                  <wp:effectExtent l="0" t="0" r="5715" b="0"/>
                  <wp:docPr id="10" name="Obraz 10" descr="Znalezione obrazy dla zapytania czyż nie dobija się koni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czyż nie dobija się koni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38" cy="88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McCoy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Horace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AD1E95">
        <w:trPr>
          <w:trHeight w:val="777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Czyż nie dobija się koni?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58196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AD1E95" w:rsidP="00AD1E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12251" cy="873495"/>
                  <wp:effectExtent l="0" t="0" r="0" b="3175"/>
                  <wp:docPr id="11" name="Obraz 11" descr="C:\Users\Ewa\AppData\Local\Microsoft\Windows\INetCache\Content.MSO\38E660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wa\AppData\Local\Microsoft\Windows\INetCache\Content.MSO\38E660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271" cy="88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Rollins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James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AD1E95">
        <w:trPr>
          <w:trHeight w:val="669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Diabelska korona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58197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AD1E95" w:rsidP="00AD1E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28153" cy="896183"/>
                  <wp:effectExtent l="0" t="0" r="635" b="0"/>
                  <wp:docPr id="12" name="Obraz 12" descr="C:\Users\Ewa\AppData\Local\Microsoft\Windows\INetCache\Content.MSO\433756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wa\AppData\Local\Microsoft\Windows\INetCache\Content.MSO\433756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49" cy="92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Skiba, Daria (1991-).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AD1E95">
        <w:trPr>
          <w:trHeight w:val="538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Dlaczego, mamo?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Videograf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58198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AD1E95" w:rsidP="00AD1E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63216" cy="946205"/>
                  <wp:effectExtent l="0" t="0" r="3810" b="6350"/>
                  <wp:docPr id="13" name="Obraz 13" descr="C:\Users\Ewa\AppData\Local\Microsoft\Windows\INetCache\Content.MSO\9140626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wa\AppData\Local\Microsoft\Windows\INetCache\Content.MSO\9140626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66" cy="97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Barry, Sebastian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AD1E95">
        <w:trPr>
          <w:trHeight w:val="629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Dni bez końca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W.A.B. - Grupa Wydawnicza Foksal,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58200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AD1E95" w:rsidP="00AD1E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52007" cy="930215"/>
                  <wp:effectExtent l="0" t="0" r="0" b="3810"/>
                  <wp:docPr id="14" name="Obraz 14" descr="C:\Users\Ewa\AppData\Local\Microsoft\Windows\INetCache\Content.MSO\7109E8A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Ewa\AppData\Local\Microsoft\Windows\INetCache\Content.MSO\7109E8A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374" cy="94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St.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Aubyn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Edward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AD1E95">
        <w:trPr>
          <w:trHeight w:val="509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Dunbar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58201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AD1E95" w:rsidP="00AD1E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75254" cy="963383"/>
                  <wp:effectExtent l="0" t="0" r="0" b="8255"/>
                  <wp:docPr id="15" name="Obraz 15" descr="C:\Users\Ewa\AppData\Local\Microsoft\Windows\INetCache\Content.MSO\88E1CF9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wa\AppData\Local\Microsoft\Windows\INetCache\Content.MSO\88E1CF9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598" cy="97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Cronin, Justin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Dwunastu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58202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AD1E95" w:rsidP="00AD1E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15617" cy="1020966"/>
                  <wp:effectExtent l="0" t="0" r="8890" b="8255"/>
                  <wp:docPr id="16" name="Obraz 16" descr="C:\Users\Ewa\AppData\Local\Microsoft\Windows\INetCache\Content.MSO\C376CAB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Ewa\AppData\Local\Microsoft\Windows\INetCache\Content.MSO\C376CAB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277" cy="104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Kosin, Renata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Dziecko z mgły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58203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AD1E95" w:rsidP="00AD1E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52386" cy="1073426"/>
                  <wp:effectExtent l="0" t="0" r="0" b="0"/>
                  <wp:docPr id="17" name="Obraz 17" descr="C:\Users\Ewa\AppData\Local\Microsoft\Windows\INetCache\Content.MSO\9A9F598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Ewa\AppData\Local\Microsoft\Windows\INetCache\Content.MSO\9A9F598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237" cy="109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Riley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Lucinda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AD1E95">
        <w:trPr>
          <w:trHeight w:val="103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Dziewczyna na klifie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58205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AD1E95" w:rsidP="00AD1E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02228" cy="1001865"/>
                  <wp:effectExtent l="0" t="0" r="3175" b="8255"/>
                  <wp:docPr id="18" name="Obraz 18" descr="C:\Users\Ewa\AppData\Local\Microsoft\Windows\INetCache\Content.MSO\F6C7A78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Ewa\AppData\Local\Microsoft\Windows\INetCache\Content.MSO\F6C7A78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628" cy="101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Brown, Sandra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7153C4" w:rsidRPr="002D5183" w:rsidTr="00AD1E95">
        <w:trPr>
          <w:trHeight w:val="958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Furia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Kolekcje,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58206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AD1E95" w:rsidP="00AD1E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91764" cy="986936"/>
                  <wp:effectExtent l="0" t="0" r="0" b="3810"/>
                  <wp:docPr id="19" name="Obraz 19" descr="C:\Users\Ewa\AppData\Local\Microsoft\Windows\INetCache\Content.MSO\2AFA6C3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Ewa\AppData\Local\Microsoft\Windows\INetCache\Content.MSO\2AFA6C3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870" cy="99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Beckerman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Hannah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7153C4" w:rsidRPr="002D5183" w:rsidTr="00AD1E95">
        <w:trPr>
          <w:trHeight w:val="601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Gdybyś tylko wiedziała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Burda Media Polska,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58207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9E301E" w:rsidP="009E3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63215" cy="946206"/>
                  <wp:effectExtent l="0" t="0" r="3810" b="6350"/>
                  <wp:docPr id="20" name="Obraz 20" descr="C:\Users\Ewa\AppData\Local\Microsoft\Windows\INetCache\Content.MSO\873CCB1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Ewa\AppData\Local\Microsoft\Windows\INetCache\Content.MSO\873CCB1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74" cy="95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Torre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Alessandra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9E301E">
        <w:trPr>
          <w:trHeight w:val="595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Ghost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writer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58208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9E301E" w:rsidP="009E3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20202" cy="997462"/>
                  <wp:effectExtent l="0" t="0" r="8890" b="0"/>
                  <wp:docPr id="21" name="Obraz 21" descr="C:\Users\Ewa\AppData\Local\Microsoft\Windows\INetCache\Content.MSO\FBB5339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Ewa\AppData\Local\Microsoft\Windows\INetCache\Content.MSO\FBB5339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785" cy="101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Sturis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Dionisios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Głosy 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58210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9E301E" w:rsidP="009E3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51565" cy="929585"/>
                  <wp:effectExtent l="0" t="0" r="0" b="4445"/>
                  <wp:docPr id="22" name="Obraz 22" descr="C:\Users\Ewa\AppData\Local\Microsoft\Windows\INetCache\Content.MSO\C5D5415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Ewa\AppData\Local\Microsoft\Windows\INetCache\Content.MSO\C5D5415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084" cy="94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Fry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Hannah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9E301E">
        <w:trPr>
          <w:trHeight w:val="791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Hello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world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58211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9E301E" w:rsidP="009E3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57642" cy="938254"/>
                  <wp:effectExtent l="0" t="0" r="9525" b="0"/>
                  <wp:docPr id="23" name="Obraz 23" descr="C:\Users\Ewa\AppData\Local\Microsoft\Windows\INetCache\Content.MSO\CD7E9BC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Ewa\AppData\Local\Microsoft\Windows\INetCache\Content.MSO\CD7E9BC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65" cy="95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Harris, Michael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9E301E">
        <w:trPr>
          <w:trHeight w:val="727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Inna samotność 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58212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9E301E" w:rsidP="009E3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47038" cy="923127"/>
                  <wp:effectExtent l="0" t="0" r="1270" b="0"/>
                  <wp:docPr id="24" name="Obraz 24" descr="C:\Users\Ewa\AppData\Local\Microsoft\Windows\INetCache\Content.MSO\62DAD66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Ewa\AppData\Local\Microsoft\Windows\INetCache\Content.MSO\62DAD66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32" cy="94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Paszyńska, Maria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9E301E">
        <w:trPr>
          <w:trHeight w:val="649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Instytut Piękności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Pascal,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58213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9E301E" w:rsidP="009E3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46015" cy="1050203"/>
                  <wp:effectExtent l="0" t="0" r="1905" b="0"/>
                  <wp:docPr id="25" name="Obraz 25" descr="C:\Users\Ewa\AppData\Local\Microsoft\Windows\INetCache\Content.MSO\265E50B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Ewa\AppData\Local\Microsoft\Windows\INetCache\Content.MSO\265E50B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49" cy="106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Žadan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Sergìj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9E301E">
        <w:trPr>
          <w:trHeight w:val="883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Internat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58215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9E301E" w:rsidP="009E3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63214" cy="946205"/>
                  <wp:effectExtent l="0" t="0" r="3810" b="6350"/>
                  <wp:docPr id="26" name="Obraz 26" descr="C:\Users\Ewa\AppData\Local\Microsoft\Windows\INetCache\Content.MSO\3B2E163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Ewa\AppData\Local\Microsoft\Windows\INetCache\Content.MSO\3B2E163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457" cy="96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Quatro, Jamie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Kazanie ognia 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58216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9E301E" w:rsidP="009E3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13374" cy="1017767"/>
                  <wp:effectExtent l="0" t="0" r="0" b="0"/>
                  <wp:docPr id="27" name="Obraz 27" descr="C:\Users\Ewa\AppData\Local\Microsoft\Windows\INetCache\Content.MSO\28E0BE6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Ewa\AppData\Local\Microsoft\Windows\INetCache\Content.MSO\28E0BE6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863" cy="103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Grzesiuk, Stanisław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9E301E">
        <w:trPr>
          <w:trHeight w:val="509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Klawo,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jadziem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!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58217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9E301E" w:rsidP="009E3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15231" cy="1050206"/>
                  <wp:effectExtent l="0" t="0" r="8890" b="0"/>
                  <wp:docPr id="28" name="Obraz 28" descr="C:\Users\Ewa\AppData\Local\Microsoft\Windows\INetCache\Content.MSO\34524CC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Ewa\AppData\Local\Microsoft\Windows\INetCache\Content.MSO\34524CC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67" cy="106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Galaxy, Jackson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9E301E">
        <w:trPr>
          <w:trHeight w:val="921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Kocie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mojo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czyli Jak być opiekunem szczęśliwego kota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Sine Qua Non,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58219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9E301E" w:rsidP="009E3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96973" cy="1137037"/>
                  <wp:effectExtent l="0" t="0" r="3175" b="6350"/>
                  <wp:docPr id="29" name="Obraz 29" descr="C:\Users\Ewa\AppData\Local\Microsoft\Windows\INetCache\Content.MSO\280310C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Ewa\AppData\Local\Microsoft\Windows\INetCache\Content.MSO\280310C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491" cy="115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Rozmus, Piotr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7153C4" w:rsidRPr="002D5183" w:rsidTr="009E301E">
        <w:trPr>
          <w:trHeight w:val="929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Kompleks boga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Wydawnictwa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Videograf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58220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9E301E" w:rsidP="009E3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65120" cy="1091595"/>
                  <wp:effectExtent l="0" t="0" r="0" b="0"/>
                  <wp:docPr id="30" name="Obraz 30" descr="C:\Users\Ewa\AppData\Local\Microsoft\Windows\INetCache\Content.MSO\B339860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Ewa\AppData\Local\Microsoft\Windows\INetCache\Content.MSO\B339860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91" cy="110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Nerkowski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Wojciech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7153C4" w:rsidRPr="002D5183" w:rsidTr="009E301E">
        <w:trPr>
          <w:trHeight w:val="687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Koniec scenarzystów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58225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9E301E" w:rsidP="009E3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91400" cy="1129085"/>
                  <wp:effectExtent l="0" t="0" r="8890" b="0"/>
                  <wp:docPr id="31" name="Obraz 31" descr="C:\Users\Ewa\AppData\Local\Microsoft\Windows\INetCache\Content.MSO\63DF33F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Ewa\AppData\Local\Microsoft\Windows\INetCache\Content.MSO\63DF33F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491" cy="115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Raczek, Tomasz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7153C4" w:rsidRPr="002D5183" w:rsidTr="009E301E">
        <w:trPr>
          <w:trHeight w:val="1019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Kultowe rozmowy 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Instytut Wydawniczy Latarnik im. Zygmunta Kałużyńskiego,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58226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9E301E" w:rsidP="009E3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57960" cy="1081377"/>
                  <wp:effectExtent l="0" t="0" r="4445" b="5080"/>
                  <wp:docPr id="32" name="Obraz 32" descr="C:\Users\Ewa\AppData\Local\Microsoft\Windows\INetCache\Content.MSO\F9D08E1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Ewa\AppData\Local\Microsoft\Windows\INetCache\Content.MSO\F9D08E1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712" cy="109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Nowak-Jeziorański, Jan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9E301E">
        <w:trPr>
          <w:trHeight w:val="73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Kurier z Warszawy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Znak Horyzont,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58227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9E301E" w:rsidP="009E3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71277" cy="1018454"/>
                  <wp:effectExtent l="0" t="0" r="0" b="0"/>
                  <wp:docPr id="33" name="Obraz 33" descr="C:\Users\Ewa\AppData\Local\Microsoft\Windows\INetCache\Content.MSO\1B17D3E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Ewa\AppData\Local\Microsoft\Windows\INetCache\Content.MSO\1B17D3E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012" cy="102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Branicka-Wolska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Anna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9E301E">
        <w:trPr>
          <w:trHeight w:val="632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Listy niewysłane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LTW,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58228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9E301E" w:rsidP="009E3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18946" cy="1025719"/>
                  <wp:effectExtent l="0" t="0" r="5080" b="3175"/>
                  <wp:docPr id="34" name="Obraz 34" descr="C:\Users\Ewa\AppData\Local\Microsoft\Windows\INetCache\Content.MSO\774AF0E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Ewa\AppData\Local\Microsoft\Windows\INetCache\Content.MSO\774AF0E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801" cy="105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Pająk, Malwina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3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Lukier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Znak,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35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58231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9E301E" w:rsidP="009E3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75861" cy="964248"/>
                  <wp:effectExtent l="0" t="0" r="0" b="7620"/>
                  <wp:docPr id="36" name="Obraz 36" descr="C:\Users\Ewa\AppData\Local\Microsoft\Windows\INetCache\Content.MSO\D72EFA7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Ewa\AppData\Local\Microsoft\Windows\INetCache\Content.MSO\D72EFA7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29" cy="97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Mitchell, Caroline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9E301E">
        <w:trPr>
          <w:trHeight w:val="958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Milcząca ofiara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58235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9E301E" w:rsidP="009E3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24520" cy="1033670"/>
                  <wp:effectExtent l="0" t="0" r="0" b="0"/>
                  <wp:docPr id="37" name="Obraz 37" descr="C:\Users\Ewa\AppData\Local\Microsoft\Windows\INetCache\Content.MSO\C89CF9F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Ewa\AppData\Local\Microsoft\Windows\INetCache\Content.MSO\C89CF9F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48" cy="105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Caine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Rachel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9E301E">
        <w:trPr>
          <w:trHeight w:val="937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Mój ojciec jest mordercą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58236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9E301E" w:rsidP="009E3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55705" cy="1078160"/>
                  <wp:effectExtent l="0" t="0" r="6350" b="8255"/>
                  <wp:docPr id="38" name="Obraz 38" descr="C:\Users\Ewa\AppData\Local\Microsoft\Windows\INetCache\Content.MSO\5B21B6B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Ewa\AppData\Local\Microsoft\Windows\INetCache\Content.MSO\5B21B6B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9" cy="109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Schrammek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Dorota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9E301E">
        <w:trPr>
          <w:trHeight w:val="837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Nadzieja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Szara Godzina,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58237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9E301E" w:rsidP="009E3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55374" cy="1077688"/>
                  <wp:effectExtent l="0" t="0" r="6985" b="8255"/>
                  <wp:docPr id="39" name="Obraz 39" descr="C:\Users\Ewa\AppData\Local\Microsoft\Windows\INetCache\Content.MSO\2426982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Ewa\AppData\Local\Microsoft\Windows\INetCache\Content.MSO\2426982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163" cy="108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Penny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Louise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. 2019.</w:t>
            </w:r>
          </w:p>
        </w:tc>
      </w:tr>
      <w:tr w:rsidR="007153C4" w:rsidRPr="002D5183" w:rsidTr="009E301E">
        <w:trPr>
          <w:trHeight w:val="943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Najokrutniejszy miesiąc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Poradnia K,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58243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9E301E" w:rsidP="009E3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15617" cy="1020967"/>
                  <wp:effectExtent l="0" t="0" r="8890" b="8255"/>
                  <wp:docPr id="40" name="Obraz 40" descr="C:\Users\Ewa\AppData\Local\Microsoft\Windows\INetCache\Content.MSO\CB72F1C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Ewa\AppData\Local\Microsoft\Windows\INetCache\Content.MSO\CB72F1C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17" cy="103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Gurnard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Katarzyna.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9E301E">
        <w:trPr>
          <w:trHeight w:val="631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Pani Henryka i morderstwo w autokarze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Lira,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58244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9E301E" w:rsidP="009E3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37248" cy="1160890"/>
                  <wp:effectExtent l="0" t="0" r="5715" b="1270"/>
                  <wp:docPr id="41" name="Obraz 41" descr="C:\Users\Ewa\AppData\Local\Microsoft\Windows\INetCache\Content.MSO\799EE31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Ewa\AppData\Local\Microsoft\Windows\INetCache\Content.MSO\799EE31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19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Tochman, Wojciech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9E301E">
        <w:trPr>
          <w:trHeight w:val="839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Pianie kogutów, płacz psów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58245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9E301E" w:rsidP="009E3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39471" cy="1055000"/>
                  <wp:effectExtent l="0" t="0" r="3810" b="0"/>
                  <wp:docPr id="42" name="Obraz 42" descr="C:\Users\Ewa\AppData\Local\Microsoft\Windows\INetCache\Content.MSO\A69379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Ewa\AppData\Local\Microsoft\Windows\INetCache\Content.MSO\A69379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54" cy="107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Sawicka, Wioletta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Piękna miłość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58246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9E301E" w:rsidP="002F49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23845" cy="1032706"/>
                  <wp:effectExtent l="0" t="0" r="635" b="0"/>
                  <wp:docPr id="43" name="Obraz 43" descr="C:\Users\Ewa\AppData\Local\Microsoft\Windows\INetCache\Content.MSO\23E846C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Ewa\AppData\Local\Microsoft\Windows\INetCache\Content.MSO\23E846C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273" cy="105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Cussler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Clive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Pirat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43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58248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F4949" w:rsidP="002F49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47422" cy="1066343"/>
                  <wp:effectExtent l="0" t="0" r="0" b="635"/>
                  <wp:docPr id="44" name="Obraz 44" descr="C:\Users\Ewa\AppData\Local\Microsoft\Windows\INetCache\Content.MSO\164DD42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Ewa\AppData\Local\Microsoft\Windows\INetCache\Content.MSO\164DD42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93" cy="107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Kallentoft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Mons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2F4949">
        <w:trPr>
          <w:trHeight w:val="958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Pocałunek kata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58249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F4949" w:rsidP="002F49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24521" cy="1033670"/>
                  <wp:effectExtent l="0" t="0" r="0" b="0"/>
                  <wp:docPr id="45" name="Obraz 45" descr="C:\Users\Ewa\AppData\Local\Microsoft\Windows\INetCache\Content.MSO\F8B5EF2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Ewa\AppData\Local\Microsoft\Windows\INetCache\Content.MSO\F8B5EF2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077" cy="104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Paris, B. A.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Pozwól mi wrócić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58250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F4949" w:rsidP="002F49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63325" cy="1089032"/>
                  <wp:effectExtent l="0" t="0" r="0" b="0"/>
                  <wp:docPr id="46" name="Obraz 46" descr="C:\Users\Ewa\AppData\Local\Microsoft\Windows\INetCache\Content.MSO\638D36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Ewa\AppData\Local\Microsoft\Windows\INetCache\Content.MSO\638D36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260" cy="1106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Trojanowska, Sylwia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7153C4" w:rsidRPr="002D5183" w:rsidTr="002F4949">
        <w:trPr>
          <w:trHeight w:val="725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Prawdy i tajemnice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58251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F4949" w:rsidP="002F49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55374" cy="1077688"/>
                  <wp:effectExtent l="0" t="0" r="6985" b="8255"/>
                  <wp:docPr id="47" name="Obraz 47" descr="C:\Users\Ewa\AppData\Local\Microsoft\Windows\INetCache\Content.MSO\7B37C85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Ewa\AppData\Local\Microsoft\Windows\INetCache\Content.MSO\7B37C85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495" cy="108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Cronin, Justin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2F4949">
        <w:trPr>
          <w:trHeight w:val="1001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Przejście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58254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F4949" w:rsidP="002F49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96973" cy="1137037"/>
                  <wp:effectExtent l="0" t="0" r="3175" b="6350"/>
                  <wp:docPr id="48" name="Obraz 48" descr="C:\Users\Ewa\AppData\Local\Microsoft\Windows\INetCache\Content.MSO\4D9D017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Ewa\AppData\Local\Microsoft\Windows\INetCache\Content.MSO\4D9D017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52" cy="114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Szarif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Manal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asz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-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2F4949">
        <w:trPr>
          <w:trHeight w:val="817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Saudyjka za kierownicą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58255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F4949" w:rsidP="002F49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99714" cy="998279"/>
                  <wp:effectExtent l="0" t="0" r="5715" b="0"/>
                  <wp:docPr id="49" name="Obraz 49" descr="C:\Users\Ewa\AppData\Local\Microsoft\Windows\INetCache\Content.MSO\C3867E4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Ewa\AppData\Local\Microsoft\Windows\INetCache\Content.MSO\C3867E4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188" cy="101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Kossak, Simona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2F4949">
        <w:trPr>
          <w:trHeight w:val="881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Serce i pazur : opowieści o uczuciach zwierząt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Marginesy,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58256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F4949" w:rsidP="002F49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74362" cy="962108"/>
                  <wp:effectExtent l="0" t="0" r="0" b="0"/>
                  <wp:docPr id="50" name="Obraz 50" descr="C:\Users\Ewa\AppData\Local\Microsoft\Windows\INetCache\Content.MSO\5293EA4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Ewa\AppData\Local\Microsoft\Windows\INetCache\Content.MSO\5293EA4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637" cy="97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Turton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Stuart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2F4949">
        <w:trPr>
          <w:trHeight w:val="847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Siedem śmierci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Evelyn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Hardcastle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7153C4" w:rsidRPr="002D5183" w:rsidTr="002F4949">
        <w:trPr>
          <w:trHeight w:val="506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58257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F4949" w:rsidP="002F49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31045" cy="1073426"/>
                  <wp:effectExtent l="0" t="0" r="0" b="0"/>
                  <wp:docPr id="51" name="Obraz 51" descr="C:\Users\Ewa\AppData\Local\Microsoft\Windows\INetCache\Content.MSO\6CF7CF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Ewa\AppData\Local\Microsoft\Windows\INetCache\Content.MSO\6CF7CF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929" cy="108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Dukey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Ker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53C4" w:rsidRPr="002D5183" w:rsidTr="00F8536C">
        <w:trPr>
          <w:trHeight w:val="12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Skradzione laleczki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NieZwykłe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53C4" w:rsidRPr="002D5183" w:rsidTr="00F8536C">
        <w:trPr>
          <w:trHeight w:val="12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51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58259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F4949" w:rsidP="002F49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63215" cy="946206"/>
                  <wp:effectExtent l="0" t="0" r="3810" b="6350"/>
                  <wp:docPr id="52" name="Obraz 52" descr="C:\Users\Ewa\AppData\Local\Microsoft\Windows\INetCache\Content.MSO\22E9D9D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Ewa\AppData\Local\Microsoft\Windows\INetCache\Content.MSO\22E9D9D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214" cy="95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Kołosowska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Magdalena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7153C4" w:rsidRPr="002D5183" w:rsidTr="002F4949">
        <w:trPr>
          <w:trHeight w:val="73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Słońce za horyzontem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58260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F4949" w:rsidP="007A5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07666" cy="1031590"/>
                  <wp:effectExtent l="0" t="0" r="0" b="0"/>
                  <wp:docPr id="53" name="Obraz 53" descr="C:\Users\Ewa\AppData\Local\Microsoft\Windows\INetCache\Content.MSO\6C40F05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Ewa\AppData\Local\Microsoft\Windows\INetCache\Content.MSO\6C40F05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805" cy="103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Morris, Thomas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7153C4" w:rsidRPr="002D5183" w:rsidTr="007A508A">
        <w:trPr>
          <w:trHeight w:val="993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Sprawy sercowe 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58261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A508A" w:rsidP="007A5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23183" cy="1031761"/>
                  <wp:effectExtent l="0" t="0" r="1270" b="0"/>
                  <wp:docPr id="54" name="Obraz 54" descr="C:\Users\Ewa\AppData\Local\Microsoft\Windows\INetCache\Content.MSO\D3E9DC1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Ewa\AppData\Local\Microsoft\Windows\INetCache\Content.MSO\D3E9DC1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248" cy="104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Engberg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Katrine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7153C4" w:rsidRPr="002D5183" w:rsidTr="007A508A">
        <w:trPr>
          <w:trHeight w:val="789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Stróż krokodyla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58262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A508A" w:rsidP="007A5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47423" cy="1066345"/>
                  <wp:effectExtent l="0" t="0" r="0" b="635"/>
                  <wp:docPr id="55" name="Obraz 55" descr="C:\Users\Ewa\AppData\Local\Microsoft\Windows\INetCache\Content.MSO\9AB5C48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Ewa\AppData\Local\Microsoft\Windows\INetCache\Content.MSO\9AB5C48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294" cy="107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Czornyj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Maksymilian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7A508A">
        <w:trPr>
          <w:trHeight w:val="54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Ślepiec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58266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A508A" w:rsidP="007A5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39085" cy="1188660"/>
                  <wp:effectExtent l="0" t="0" r="4445" b="0"/>
                  <wp:docPr id="57" name="Obraz 57" descr="C:\Users\Ewa\AppData\Local\Microsoft\Windows\INetCache\Content.MSO\9E248B0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Ewa\AppData\Local\Microsoft\Windows\INetCache\Content.MSO\9E248B0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99" cy="121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Conrad, Joseph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Tajny agent 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Officyna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58267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A508A" w:rsidP="007A5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71166" cy="1100218"/>
                  <wp:effectExtent l="0" t="0" r="0" b="5080"/>
                  <wp:docPr id="58" name="Obraz 58" descr="C:\Users\Ewa\AppData\Local\Microsoft\Windows\INetCache\Content.MSO\C1286AF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Ewa\AppData\Local\Microsoft\Windows\INetCache\Content.MSO\C1286AF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413" cy="111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Betcher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Tomasz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7A508A">
        <w:trPr>
          <w:trHeight w:val="1042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Tam gdzie jesteś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58273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A508A" w:rsidP="007A5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95130" cy="1134408"/>
                  <wp:effectExtent l="0" t="0" r="5080" b="8890"/>
                  <wp:docPr id="59" name="Obraz 59" descr="C:\Users\Ewa\AppData\Local\Microsoft\Windows\INetCache\Content.MSO\5B03AC6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Ewa\AppData\Local\Microsoft\Windows\INetCache\Content.MSO\5B03AC6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21" cy="115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Ringland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Holly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53C4" w:rsidRPr="002D5183" w:rsidTr="007A508A">
        <w:trPr>
          <w:trHeight w:val="953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Wszystkie kwiaty Alice Hart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Marginesy,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58276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A508A" w:rsidP="007A5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90612" cy="1160891"/>
                  <wp:effectExtent l="0" t="0" r="0" b="1270"/>
                  <wp:docPr id="60" name="Obraz 60" descr="C:\Users\Ewa\AppData\Local\Microsoft\Windows\INetCache\Content.MSO\309280B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Ewa\AppData\Local\Microsoft\Windows\INetCache\Content.MSO\309280B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261" cy="118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Dukey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Ker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53C4" w:rsidRPr="002D5183" w:rsidTr="007A508A">
        <w:trPr>
          <w:trHeight w:val="1119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Zaginione laleczki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NieZwykłe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53C4" w:rsidRPr="002D5183" w:rsidTr="00F8536C">
        <w:trPr>
          <w:trHeight w:val="3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59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58277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A508A" w:rsidP="007A5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18948" cy="1025719"/>
                  <wp:effectExtent l="0" t="0" r="5080" b="3175"/>
                  <wp:docPr id="61" name="Obraz 61" descr="C:\Users\Ewa\AppData\Local\Microsoft\Windows\INetCache\Content.MSO\ACFB958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Ewa\AppData\Local\Microsoft\Windows\INetCache\Content.MSO\ACFB958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02" cy="104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Zakazana historia ludzkości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53C4" w:rsidRPr="002D5183" w:rsidTr="007A508A">
        <w:trPr>
          <w:trHeight w:val="111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53C4" w:rsidRPr="002D5183" w:rsidTr="007A508A">
        <w:trPr>
          <w:trHeight w:val="1071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58278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A508A" w:rsidP="007A5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26771" cy="1036881"/>
                  <wp:effectExtent l="0" t="0" r="0" b="0"/>
                  <wp:docPr id="62" name="Obraz 62" descr="C:\Users\Ewa\AppData\Local\Microsoft\Windows\INetCache\Content.MSO\E721743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Ewa\AppData\Local\Microsoft\Windows\INetCache\Content.MSO\E721743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123" cy="104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Trubowicz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Magdalena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7153C4" w:rsidRPr="002D5183" w:rsidTr="007A508A">
        <w:trPr>
          <w:trHeight w:val="422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Zakochani w słowach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58279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A508A" w:rsidP="007A5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23569" cy="1032313"/>
                  <wp:effectExtent l="0" t="0" r="635" b="0"/>
                  <wp:docPr id="63" name="Obraz 63" descr="C:\Users\Ewa\AppData\Local\Microsoft\Windows\INetCache\Content.MSO\F7FAE25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Ewa\AppData\Local\Microsoft\Windows\INetCache\Content.MSO\F7FAE25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685" cy="104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Stewart,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Amy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7A508A">
        <w:trPr>
          <w:trHeight w:val="805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Zbrodnie robali 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W.A.B. - Grupa Wydawnicza Foksal,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58280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A508A" w:rsidP="007A5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07800" cy="1009815"/>
                  <wp:effectExtent l="0" t="0" r="0" b="0"/>
                  <wp:docPr id="64" name="Obraz 64" descr="C:\Users\Ewa\AppData\Local\Microsoft\Windows\INetCache\Content.MSO\BD6A417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Ewa\AppData\Local\Microsoft\Windows\INetCache\Content.MSO\BD6A417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031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Jax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7A508A">
        <w:trPr>
          <w:trHeight w:val="999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Ziemia ludzi zapomnianych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Wydawnictwa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Videograf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58282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A508A" w:rsidP="007A5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39471" cy="1055000"/>
                  <wp:effectExtent l="0" t="0" r="3810" b="0"/>
                  <wp:docPr id="65" name="Obraz 65" descr="C:\Users\Ewa\AppData\Local\Microsoft\Windows\INetCache\Content.MSO\E0EBEEF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Ewa\AppData\Local\Microsoft\Windows\INetCache\Content.MSO\E0EBEEF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60" cy="107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Tucker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K. A.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Zostań ze mną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7153C4" w:rsidRPr="002D5183" w:rsidTr="00F8536C">
        <w:trPr>
          <w:trHeight w:val="12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58283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A508A" w:rsidP="007A5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99715" cy="1121916"/>
                  <wp:effectExtent l="0" t="0" r="5715" b="2540"/>
                  <wp:docPr id="66" name="Obraz 66" descr="C:\Users\Ewa\AppData\Local\Microsoft\Windows\INetCache\Content.MSO\EB33A46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Ewa\AppData\Local\Microsoft\Windows\INetCache\Content.MSO\EB33A46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293" cy="1127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Kozłowska, Katarzyna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7153C4" w:rsidRPr="002D5183" w:rsidTr="007A508A">
        <w:trPr>
          <w:trHeight w:val="388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50-tka dookoła świata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58291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A508A" w:rsidP="007A5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24520" cy="1033670"/>
                  <wp:effectExtent l="0" t="0" r="0" b="0"/>
                  <wp:docPr id="67" name="Obraz 67" descr="C:\Users\Ewa\AppData\Local\Microsoft\Windows\INetCache\Content.MSO\C590D75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Ewa\AppData\Local\Microsoft\Windows\INetCache\Content.MSO\C590D75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180" cy="105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Steel,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Danielle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Cicha noc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Między Słowami,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58292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A508A" w:rsidP="007A5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57958" cy="1081377"/>
                  <wp:effectExtent l="0" t="0" r="4445" b="5080"/>
                  <wp:docPr id="68" name="Obraz 68" descr="C:\Users\Ewa\AppData\Local\Microsoft\Windows\INetCache\Content.MSO\37B2192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Ewa\AppData\Local\Microsoft\Windows\INetCache\Content.MSO\37B2192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450" cy="109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Ellroy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James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Cienie mojego życia 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Sonia Draga,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67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58293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A508A" w:rsidP="007A5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91763" cy="986935"/>
                  <wp:effectExtent l="0" t="0" r="0" b="3810"/>
                  <wp:docPr id="69" name="Obraz 69" descr="C:\Users\Ewa\AppData\Local\Microsoft\Windows\INetCache\Content.MSO\241F777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Ewa\AppData\Local\Microsoft\Windows\INetCache\Content.MSO\241F777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41" cy="99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Knedler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Magdalena.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7153C4" w:rsidRPr="002D5183" w:rsidTr="007A508A">
        <w:trPr>
          <w:trHeight w:val="509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Córka jubilera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58294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A508A" w:rsidP="007A5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23568" cy="1032311"/>
                  <wp:effectExtent l="0" t="0" r="635" b="0"/>
                  <wp:docPr id="70" name="Obraz 70" descr="C:\Users\Ewa\AppData\Local\Microsoft\Windows\INetCache\Content.MSO\6F83DBA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Ewa\AppData\Local\Microsoft\Windows\INetCache\Content.MSO\6F83DBA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516" cy="10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Morton,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Kate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Córka zegarmistrza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58295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A508A" w:rsidP="007A5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91763" cy="986935"/>
                  <wp:effectExtent l="0" t="0" r="0" b="3810"/>
                  <wp:docPr id="71" name="Obraz 71" descr="C:\Users\Ewa\AppData\Local\Microsoft\Windows\INetCache\Content.MSO\E9D6B4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Ewa\AppData\Local\Microsoft\Windows\INetCache\Content.MSO\E9D6B4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800" cy="1004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Hazel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James.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Dom jętki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58296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A508A" w:rsidP="007A50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91763" cy="986935"/>
                  <wp:effectExtent l="0" t="0" r="0" b="3810"/>
                  <wp:docPr id="72" name="Obraz 72" descr="C:\Users\Ewa\AppData\Local\Microsoft\Windows\INetCache\Content.MSO\9C6CE7E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Ewa\AppData\Local\Microsoft\Windows\INetCache\Content.MSO\9C6CE7E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622" cy="100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Morton,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Kate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Dom nad jeziorem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58297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FE2E02" w:rsidP="00FE2E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23568" cy="1032311"/>
                  <wp:effectExtent l="0" t="0" r="635" b="0"/>
                  <wp:docPr id="73" name="Obraz 73" descr="C:\Users\Ewa\AppData\Local\Microsoft\Windows\INetCache\Content.MSO\85FC0EE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Ewa\AppData\Local\Microsoft\Windows\INetCache\Content.MSO\85FC0EE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7" cy="104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Orlicz, Daria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Drapieżcy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58299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FE2E02" w:rsidP="00FE2E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55373" cy="1077687"/>
                  <wp:effectExtent l="0" t="0" r="6985" b="8255"/>
                  <wp:docPr id="74" name="Obraz 74" descr="C:\Users\Ewa\AppData\Local\Microsoft\Windows\INetCache\Content.MSO\3AD2F9D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Ewa\AppData\Local\Microsoft\Windows\INetCache\Content.MSO\3AD2F9D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605" cy="109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Ulatowska, Maria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E2E02">
        <w:trPr>
          <w:trHeight w:val="10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Dziewczyna ze Szczepankowa /.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58300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FE2E02" w:rsidP="00FE2E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970059" cy="970059"/>
                  <wp:effectExtent l="0" t="0" r="1905" b="1905"/>
                  <wp:docPr id="75" name="Obraz 75" descr="C:\Users\Ewa\AppData\Local\Microsoft\Windows\INetCache\Content.MSO\58F47E4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Ewa\AppData\Local\Microsoft\Windows\INetCache\Content.MSO\58F47E4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919" cy="98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Riedl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Matthias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E2E02">
        <w:trPr>
          <w:trHeight w:val="741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Ekspresowa kuchnia diabetyka 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Esteri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53C4" w:rsidRPr="002D5183" w:rsidTr="00FE2E02">
        <w:trPr>
          <w:trHeight w:val="67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58304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FE2E02" w:rsidP="00FE2E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830412" cy="1184745"/>
                  <wp:effectExtent l="0" t="0" r="8255" b="0"/>
                  <wp:docPr id="76" name="Obraz 76" descr="C:\Users\Ewa\AppData\Local\Microsoft\Windows\INetCache\Content.MSO\68F98D9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Ewa\AppData\Local\Microsoft\Windows\INetCache\Content.MSO\68F98D9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602" cy="1195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Jeromin-Gałuszka, Grażyna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12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Folwark Konstancji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75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58306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FE2E02" w:rsidP="00FE2E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52386" cy="1073426"/>
                  <wp:effectExtent l="0" t="0" r="0" b="0"/>
                  <wp:docPr id="77" name="Obraz 77" descr="C:\Users\Ewa\AppData\Local\Microsoft\Windows\INetCache\Content.MSO\E2A3956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Ewa\AppData\Local\Microsoft\Windows\INetCache\Content.MSO\E2A3956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254" cy="109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Kalinowski, Grzegorz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E2E02">
        <w:trPr>
          <w:trHeight w:val="651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Gra w oczko.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Agencja Wydawniczo-Reklamowa Skarpa Warszawska,</w:t>
            </w:r>
          </w:p>
        </w:tc>
      </w:tr>
      <w:tr w:rsidR="007153C4" w:rsidRPr="002D5183" w:rsidTr="00F8536C">
        <w:trPr>
          <w:trHeight w:val="12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58308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FE2E02" w:rsidP="00FE2E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23569" cy="1032312"/>
                  <wp:effectExtent l="0" t="0" r="635" b="0"/>
                  <wp:docPr id="78" name="Obraz 78" descr="C:\Users\Ewa\AppData\Local\Microsoft\Windows\INetCache\Content.MSO\CBFDDF1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Ewa\AppData\Local\Microsoft\Windows\INetCache\Content.MSO\CBFDDF1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875" cy="104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Bątkiewicz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-Brożek, Joanna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7153C4" w:rsidRPr="002D5183" w:rsidTr="00FE2E02">
        <w:trPr>
          <w:trHeight w:val="493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Jezu, Ty się tym zajmij! 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Esprit,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58309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FE2E02" w:rsidP="00FE2E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69106" cy="1097280"/>
                  <wp:effectExtent l="0" t="0" r="0" b="7620"/>
                  <wp:docPr id="79" name="Obraz 79" descr="C:\Users\Ewa\AppData\Local\Microsoft\Windows\INetCache\Content.MSO\C4E5F03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Ewa\AppData\Local\Microsoft\Windows\INetCache\Content.MSO\C4E5F03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753" cy="110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Bragi,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Steinar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E2E02">
        <w:trPr>
          <w:trHeight w:val="109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Kata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58313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1B1887" w:rsidP="001B18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41240" cy="1057523"/>
                  <wp:effectExtent l="0" t="0" r="1905" b="0"/>
                  <wp:docPr id="80" name="Obraz 80" descr="C:\Users\Ewa\AppData\Local\Microsoft\Windows\INetCache\Content.MSO\A692EA5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Ewa\AppData\Local\Microsoft\Windows\INetCache\Content.MSO\A692EA5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987" cy="106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Knedler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Magdalena.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7153C4" w:rsidRPr="002D5183" w:rsidTr="001B1887">
        <w:trPr>
          <w:trHeight w:val="738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Klątwa wiecznego tułacza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58314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1B1887" w:rsidP="00E00F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55373" cy="1077687"/>
                  <wp:effectExtent l="0" t="0" r="6985" b="8255"/>
                  <wp:docPr id="81" name="Obraz 81" descr="C:\Users\Ewa\AppData\Local\Microsoft\Windows\INetCache\Content.MSO\7A73EAD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Ewa\AppData\Local\Microsoft\Windows\INetCache\Content.MSO\7A73EAD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963" cy="109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Norek, Olivier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Kod 93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WAM,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58317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E00FC8" w:rsidP="00E00F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46813" cy="1065474"/>
                  <wp:effectExtent l="0" t="0" r="0" b="1905"/>
                  <wp:docPr id="82" name="Obraz 82" descr="C:\Users\Ewa\AppData\Local\Microsoft\Windows\INetCache\Content.MSO\5D7D6B4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Ewa\AppData\Local\Microsoft\Windows\INetCache\Content.MSO\5D7D6B4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4" cy="107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Escobar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Mario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E00FC8">
        <w:trPr>
          <w:trHeight w:val="105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Kołysanka z Auschwitz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58319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E00FC8" w:rsidP="00E00F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91460" cy="1052892"/>
                  <wp:effectExtent l="0" t="0" r="0" b="0"/>
                  <wp:docPr id="83" name="Obraz 83" descr="C:\Users\Ewa\AppData\Local\Microsoft\Windows\INetCache\Content.MSO\5CBDA13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Ewa\AppData\Local\Microsoft\Windows\INetCache\Content.MSO\5CBDA13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97" cy="106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Rolicki, Janusz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53C4" w:rsidRPr="002D5183" w:rsidTr="00E00FC8">
        <w:trPr>
          <w:trHeight w:val="919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Lepsi od Pana Boga 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58322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E00FC8" w:rsidP="00E00F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52387" cy="1073426"/>
                  <wp:effectExtent l="0" t="0" r="0" b="0"/>
                  <wp:docPr id="84" name="Obraz 84" descr="C:\Users\Ewa\AppData\Local\Microsoft\Windows\INetCache\Content.MSO\65CFDE0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Ewa\AppData\Local\Microsoft\Windows\INetCache\Content.MSO\65CFDE0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000" cy="108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Socha, Natasza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Macocha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83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58325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E00FC8" w:rsidP="00E00F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07666" cy="1009623"/>
                  <wp:effectExtent l="0" t="0" r="0" b="635"/>
                  <wp:docPr id="85" name="Obraz 85" descr="C:\Users\Ewa\AppData\Local\Microsoft\Windows\INetCache\Content.MSO\7986EF5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Users\Ewa\AppData\Local\Microsoft\Windows\INetCache\Content.MSO\7986EF5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192" cy="102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Paterczyk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Maciej.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E00FC8">
        <w:trPr>
          <w:trHeight w:val="651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Morze krwi, ziemia ognia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Videograf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58327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E00FC8" w:rsidP="00E00F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77702" cy="1113183"/>
                  <wp:effectExtent l="0" t="0" r="8255" b="0"/>
                  <wp:docPr id="86" name="Obraz 86" descr="C:\Users\Ewa\AppData\Local\Microsoft\Windows\INetCache\Content.MSO\58E67E8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Ewa\AppData\Local\Microsoft\Windows\INetCache\Content.MSO\58E67E8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561" cy="112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Witoszek, Nina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Najlepszy kraj na świecie 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58331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E00FC8" w:rsidP="00E00F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75861" cy="1029141"/>
                  <wp:effectExtent l="0" t="0" r="0" b="0"/>
                  <wp:docPr id="87" name="Obraz 87" descr="C:\Users\Ewa\AppData\Local\Microsoft\Windows\INetCache\Content.MSO\5443712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Ewa\AppData\Local\Microsoft\Windows\INetCache\Content.MSO\5443712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385" cy="104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Frydrych, Renata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E00FC8">
        <w:trPr>
          <w:trHeight w:val="991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Niespodziewanie jasna noc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58332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E00FC8" w:rsidP="00E00F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67909" cy="960075"/>
                  <wp:effectExtent l="0" t="0" r="0" b="0"/>
                  <wp:docPr id="88" name="Obraz 88" descr="C:\Users\Ewa\AppData\Local\Microsoft\Windows\INetCache\Content.MSO\AA2348C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C:\Users\Ewa\AppData\Local\Microsoft\Windows\INetCache\Content.MSO\AA2348C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56" cy="97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Gutowski, Cezary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Niezniszczalny 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Ringier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Axel Springer,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58334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E00FC8" w:rsidP="00E00F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35667" cy="1049572"/>
                  <wp:effectExtent l="0" t="0" r="7620" b="0"/>
                  <wp:docPr id="89" name="Obraz 89" descr="C:\Users\Ewa\AppData\Local\Microsoft\Windows\INetCache\Content.MSO\6F3282C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Ewa\AppData\Local\Microsoft\Windows\INetCache\Content.MSO\6F3282C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755" cy="105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Huxley, Aldous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E00FC8">
        <w:trPr>
          <w:trHeight w:val="965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Nowy wspaniały świat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Warszawskie Wydaw. Literackie Muza.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58335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E00FC8" w:rsidP="00E00F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15617" cy="1020967"/>
                  <wp:effectExtent l="0" t="0" r="8890" b="8255"/>
                  <wp:docPr id="90" name="Obraz 90" descr="C:\Users\Ewa\AppData\Local\Microsoft\Windows\INetCache\Content.MSO\3A69F8B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Ewa\AppData\Local\Microsoft\Windows\INetCache\Content.MSO\3A69F8B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89" cy="102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Cameron, W. Bruce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53C4" w:rsidRPr="002D5183" w:rsidTr="00E00FC8">
        <w:trPr>
          <w:trHeight w:val="695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O psie, który wrócił do domu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58338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E00FC8" w:rsidP="00E00F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57959" cy="1081377"/>
                  <wp:effectExtent l="0" t="0" r="4445" b="5080"/>
                  <wp:docPr id="91" name="Obraz 91" descr="C:\Users\Ewa\AppData\Local\Microsoft\Windows\INetCache\Content.MSO\383B402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Ewa\AppData\Local\Microsoft\Windows\INetCache\Content.MSO\383B402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044" cy="109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Watson, Christie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E00FC8">
        <w:trPr>
          <w:trHeight w:val="1068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Pielęgniarki 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Marginesy,</w:t>
            </w:r>
          </w:p>
        </w:tc>
      </w:tr>
      <w:tr w:rsidR="007153C4" w:rsidRPr="002D5183" w:rsidTr="00F8536C">
        <w:trPr>
          <w:trHeight w:val="12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90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58339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E00FC8" w:rsidP="00E00F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63325" cy="1089032"/>
                  <wp:effectExtent l="0" t="0" r="0" b="0"/>
                  <wp:docPr id="92" name="Obraz 92" descr="C:\Users\Ewa\AppData\Local\Microsoft\Windows\INetCache\Content.MSO\C55C0A7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Users\Ewa\AppData\Local\Microsoft\Windows\INetCache\Content.MSO\C55C0A7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392" cy="109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Nowak-Lewandowska, Natalia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53C4" w:rsidRPr="002D5183" w:rsidTr="00F8536C">
        <w:trPr>
          <w:trHeight w:val="3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Pionki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91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58349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E00FC8" w:rsidP="00E00F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57960" cy="1081378"/>
                  <wp:effectExtent l="0" t="0" r="4445" b="5080"/>
                  <wp:docPr id="93" name="Obraz 93" descr="C:\Users\Ewa\AppData\Local\Microsoft\Windows\INetCache\Content.MSO\B588854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Ewa\AppData\Local\Microsoft\Windows\INetCache\Content.MSO\B588854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136" cy="109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MacLaverty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Bernard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E00FC8">
        <w:trPr>
          <w:trHeight w:val="651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Przed końcem zimy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58354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E00FC8" w:rsidP="00E00F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87179" cy="1123064"/>
                  <wp:effectExtent l="0" t="0" r="0" b="1270"/>
                  <wp:docPr id="94" name="Obraz 94" descr="C:\Users\Ewa\AppData\Local\Microsoft\Windows\INetCache\Content.MSO\E454B9F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Ewa\AppData\Local\Microsoft\Windows\INetCache\Content.MSO\E454B9F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887" cy="113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Kordel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Magdalena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Serce w obłokach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58356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E00FC8" w:rsidP="00E00F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91399" cy="1129085"/>
                  <wp:effectExtent l="0" t="0" r="8890" b="0"/>
                  <wp:docPr id="95" name="Obraz 95" descr="C:\Users\Ewa\AppData\Local\Microsoft\Windows\INetCache\Content.MSO\DE4EE1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Ewa\AppData\Local\Microsoft\Windows\INetCache\Content.MSO\DE4EE1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212" cy="114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Schami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Rafik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E00FC8">
        <w:trPr>
          <w:trHeight w:val="1234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Sofia albo Początek wszystkich historii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Oficyna Literacka Noir sur Blanc,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58359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153C4" w:rsidP="007153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13374" cy="1017767"/>
                  <wp:effectExtent l="0" t="0" r="0" b="0"/>
                  <wp:docPr id="96" name="Obraz 96" descr="C:\Users\Ewa\AppData\Local\Microsoft\Windows\INetCache\Content.MSO\2325033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C:\Users\Ewa\AppData\Local\Microsoft\Windows\INetCache\Content.MSO\2325033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026" cy="103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Morton,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Kate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Strażnik tajemnic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58360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153C4" w:rsidP="007153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13374" cy="1017767"/>
                  <wp:effectExtent l="0" t="0" r="0" b="0"/>
                  <wp:docPr id="97" name="Obraz 97" descr="C:\Users\Ewa\AppData\Local\Microsoft\Windows\INetCache\Content.MSO\C8D6D6B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C:\Users\Ewa\AppData\Local\Microsoft\Windows\INetCache\Content.MSO\C8D6D6B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19" cy="1028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Rogoziński, Alek.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Śmierć w blasku fleszy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Kolekcje,</w:t>
            </w:r>
          </w:p>
        </w:tc>
      </w:tr>
      <w:tr w:rsidR="007153C4" w:rsidRPr="002D5183" w:rsidTr="007153C4">
        <w:trPr>
          <w:trHeight w:val="1028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58361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153C4" w:rsidP="007153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15617" cy="1020967"/>
                  <wp:effectExtent l="0" t="0" r="8890" b="8255"/>
                  <wp:docPr id="98" name="Obraz 98" descr="C:\Users\Ewa\AppData\Local\Microsoft\Windows\INetCache\Content.MSO\628FA22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Users\Ewa\AppData\Local\Microsoft\Windows\INetCache\Content.MSO\628FA22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952" cy="104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Fijewska, Marianna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7153C4" w:rsidRPr="002D5183" w:rsidTr="007153C4">
        <w:trPr>
          <w:trHeight w:val="38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Tajemnice pielęgniarek 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58362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153C4" w:rsidP="007153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18948" cy="1025719"/>
                  <wp:effectExtent l="0" t="0" r="5080" b="3175"/>
                  <wp:docPr id="99" name="Obraz 99" descr="C:\Users\Ewa\AppData\Local\Microsoft\Windows\INetCache\Content.MSO\627C5B1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C:\Users\Ewa\AppData\Local\Microsoft\Windows\INetCache\Content.MSO\627C5B1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869" cy="1032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Mirek, Krystyna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7153C4">
        <w:trPr>
          <w:trHeight w:val="1061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Tam, gdzie serce twoje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58364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153C4" w:rsidP="007153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91763" cy="986936"/>
                  <wp:effectExtent l="0" t="0" r="0" b="3810"/>
                  <wp:docPr id="100" name="Obraz 100" descr="C:\Users\Ewa\AppData\Local\Microsoft\Windows\INetCache\Content.MSO\848512E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C:\Users\Ewa\AppData\Local\Microsoft\Windows\INetCache\Content.MSO\848512E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345" cy="997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Dugoni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 Robert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Umiera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sie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tylko raz /.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99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58365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153C4" w:rsidP="007153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803081" cy="1145752"/>
                  <wp:effectExtent l="0" t="0" r="0" b="0"/>
                  <wp:docPr id="101" name="Obraz 101" descr="C:\Users\Ewa\AppData\Local\Microsoft\Windows\INetCache\Content.MSO\8F27573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Ewa\AppData\Local\Microsoft\Windows\INetCache\Content.MSO\8F27573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033" cy="115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Mróz, Remigiusz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7153C4" w:rsidRPr="002D5183" w:rsidTr="007153C4">
        <w:trPr>
          <w:trHeight w:val="934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Umorzenie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100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58368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153C4" w:rsidP="007153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52387" cy="1073427"/>
                  <wp:effectExtent l="0" t="0" r="0" b="0"/>
                  <wp:docPr id="102" name="Obraz 102" descr="C:\Users\Ewa\AppData\Local\Microsoft\Windows\INetCache\Content.MSO\1E1F916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C:\Users\Ewa\AppData\Local\Microsoft\Windows\INetCache\Content.MSO\1E1F916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28" cy="10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Christina.,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Dalcher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3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Vox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Muza,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101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58369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153C4" w:rsidP="007153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69106" cy="1097280"/>
                  <wp:effectExtent l="0" t="0" r="0" b="7620"/>
                  <wp:docPr id="103" name="Obraz 103" descr="C:\Users\Ewa\AppData\Local\Microsoft\Windows\INetCache\Content.MSO\4AB967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C:\Users\Ewa\AppData\Local\Microsoft\Windows\INetCache\Content.MSO\4AB967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05" cy="110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Pruska, Agnieszka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53C4" w:rsidRPr="002D5183" w:rsidTr="007153C4">
        <w:trPr>
          <w:trHeight w:val="643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Wakacje z trupami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Oficynka,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102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58375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153C4" w:rsidP="007153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85826" cy="1121134"/>
                  <wp:effectExtent l="0" t="0" r="0" b="3175"/>
                  <wp:docPr id="104" name="Obraz 104" descr="C:\Users\Ewa\AppData\Local\Microsoft\Windows\INetCache\Content.MSO\AB5F19A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C:\Users\Ewa\AppData\Local\Microsoft\Windows\INetCache\Content.MSO\AB5F19A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52" cy="1128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Árbol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Víctor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del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7153C4">
        <w:trPr>
          <w:trHeight w:val="739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Wybrzeże śmierci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103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58378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153C4" w:rsidP="007153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63325" cy="1153896"/>
                  <wp:effectExtent l="0" t="0" r="0" b="8255"/>
                  <wp:docPr id="105" name="Obraz 105" descr="C:\Users\Ewa\AppData\Local\Microsoft\Windows\INetCache\Content.MSO\8FBFE6A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C:\Users\Ewa\AppData\Local\Microsoft\Windows\INetCache\Content.MSO\8FBFE6A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479" cy="116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Bryndza, Robert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Z zimną krwią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7153C4" w:rsidRPr="002D5183" w:rsidTr="00F8536C">
        <w:trPr>
          <w:trHeight w:val="3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104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58379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153C4" w:rsidP="007153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39471" cy="1055000"/>
                  <wp:effectExtent l="0" t="0" r="3810" b="0"/>
                  <wp:docPr id="106" name="Obraz 106" descr="C:\Users\Ewa\AppData\Local\Microsoft\Windows\INetCache\Content.MSO\80A5679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Ewa\AppData\Local\Microsoft\Windows\INetCache\Content.MSO\80A5679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819" cy="106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Zakazana nauka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53C4" w:rsidRPr="002D5183" w:rsidTr="007153C4">
        <w:trPr>
          <w:trHeight w:val="32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105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58380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153C4" w:rsidP="007153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30094" cy="1041621"/>
                  <wp:effectExtent l="0" t="0" r="0" b="6350"/>
                  <wp:docPr id="107" name="Obraz 107" descr="C:\Users\Ewa\AppData\Local\Microsoft\Windows\INetCache\Content.MSO\524FF20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C:\Users\Ewa\AppData\Local\Microsoft\Windows\INetCache\Content.MSO\524FF20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674" cy="10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Wilczyńska Karolina (1973).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7153C4" w:rsidRPr="002D5183" w:rsidTr="007153C4">
        <w:trPr>
          <w:trHeight w:val="126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Zapach bzu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106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58381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153C4" w:rsidP="007153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bookmarkStart w:id="0" w:name="_GoBack"/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724519" cy="1033670"/>
                  <wp:effectExtent l="0" t="0" r="0" b="0"/>
                  <wp:docPr id="108" name="Obraz 108" descr="C:\Users\Ewa\AppData\Local\Microsoft\Windows\INetCache\Content.MSO\75F1F75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C:\Users\Ewa\AppData\Local\Microsoft\Windows\INetCache\Content.MSO\75F1F75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498" cy="105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Rumin, Aleksandra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Zbrodnia i Karaś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Initium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107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58385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153C4" w:rsidP="007153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12250" cy="912708"/>
                  <wp:effectExtent l="0" t="0" r="0" b="1905"/>
                  <wp:docPr id="109" name="Obraz 109" descr="C:\Users\Ewa\AppData\Local\Microsoft\Windows\INetCache\Content.MSO\1AA2652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C:\Users\Ewa\AppData\Local\Microsoft\Windows\INetCache\Content.MSO\1AA2652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76" cy="93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Majewska-Brown, Nina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7153C4" w:rsidRPr="002D5183" w:rsidTr="007153C4">
        <w:trPr>
          <w:trHeight w:val="509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Żona na zamówienie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Pascal,</w:t>
            </w:r>
          </w:p>
        </w:tc>
      </w:tr>
      <w:tr w:rsidR="007153C4" w:rsidRPr="002D5183" w:rsidTr="00F8536C">
        <w:trPr>
          <w:trHeight w:val="6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108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58386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7153C4" w:rsidP="007153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>
                  <wp:extent cx="668788" cy="954157"/>
                  <wp:effectExtent l="0" t="0" r="0" b="0"/>
                  <wp:docPr id="110" name="Obraz 110" descr="C:\Users\Ewa\AppData\Local\Microsoft\Windows\INetCache\Content.MSO\7DE04D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C:\Users\Ewa\AppData\Local\Microsoft\Windows\INetCache\Content.MSO\7DE04D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066" cy="98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Rudnicki, Janusz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copyrigt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© 2018.</w:t>
            </w:r>
          </w:p>
        </w:tc>
      </w:tr>
      <w:tr w:rsidR="007153C4" w:rsidRPr="002D5183" w:rsidTr="00F8536C">
        <w:trPr>
          <w:trHeight w:val="900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Życiorysta</w:t>
            </w:r>
            <w:proofErr w:type="spellEnd"/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3 /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183" w:rsidRPr="002D5183" w:rsidRDefault="002D5183" w:rsidP="002D51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183">
              <w:rPr>
                <w:rFonts w:ascii="Calibri" w:eastAsia="Times New Roman" w:hAnsi="Calibri" w:cs="Calibri"/>
                <w:color w:val="000000"/>
                <w:lang w:eastAsia="pl-PL"/>
              </w:rPr>
              <w:t>Wydawnictwo Iskry,</w:t>
            </w:r>
          </w:p>
        </w:tc>
      </w:tr>
    </w:tbl>
    <w:p w:rsidR="00D12F87" w:rsidRDefault="00D12F87"/>
    <w:sectPr w:rsidR="00D12F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183"/>
    <w:rsid w:val="001B1887"/>
    <w:rsid w:val="002D5183"/>
    <w:rsid w:val="002F4949"/>
    <w:rsid w:val="007153C4"/>
    <w:rsid w:val="00796224"/>
    <w:rsid w:val="007A508A"/>
    <w:rsid w:val="009E301E"/>
    <w:rsid w:val="00AD1E95"/>
    <w:rsid w:val="00D12F87"/>
    <w:rsid w:val="00E00FC8"/>
    <w:rsid w:val="00F8536C"/>
    <w:rsid w:val="00FE2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DF1581-3D29-4661-BC0B-BB28C9D7B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51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51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24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png"/><Relationship Id="rId102" Type="http://schemas.openxmlformats.org/officeDocument/2006/relationships/image" Target="media/image99.jpeg"/><Relationship Id="rId110" Type="http://schemas.openxmlformats.org/officeDocument/2006/relationships/image" Target="media/image107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14</Pages>
  <Words>1318</Words>
  <Characters>7914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1</cp:revision>
  <dcterms:created xsi:type="dcterms:W3CDTF">2019-04-02T08:25:00Z</dcterms:created>
  <dcterms:modified xsi:type="dcterms:W3CDTF">2019-04-02T10:37:00Z</dcterms:modified>
</cp:coreProperties>
</file>